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B7CD" w14:textId="01D71A6E" w:rsidR="002D501D" w:rsidRPr="002D501D" w:rsidRDefault="002D501D" w:rsidP="00634856">
      <w:pPr>
        <w:rPr>
          <w:rFonts w:ascii="Arial" w:hAnsi="Arial" w:cs="Arial"/>
          <w:sz w:val="16"/>
          <w:szCs w:val="16"/>
        </w:rPr>
      </w:pPr>
    </w:p>
    <w:p w14:paraId="458A8340" w14:textId="77777777" w:rsidR="00296663" w:rsidRDefault="00D707C8" w:rsidP="00D707C8">
      <w:pPr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</w:pPr>
      <w:r w:rsidRPr="00D707C8"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  <w:t xml:space="preserve">Mechelen, 28 </w:t>
      </w:r>
      <w:r w:rsidR="00296663"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  <w:t>april</w:t>
      </w:r>
      <w:r w:rsidRPr="00D707C8"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  <w:t xml:space="preserve"> 2026                                           </w:t>
      </w:r>
      <w:r w:rsidRPr="00D707C8"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  <w:tab/>
      </w:r>
    </w:p>
    <w:p w14:paraId="549FAE5F" w14:textId="77777777" w:rsidR="00D707C8" w:rsidRDefault="00D707C8" w:rsidP="00D707C8">
      <w:pPr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</w:pPr>
    </w:p>
    <w:p w14:paraId="56F94BCD" w14:textId="77777777" w:rsidR="00E76ADD" w:rsidRDefault="00E76ADD" w:rsidP="00D707C8">
      <w:pPr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</w:pPr>
    </w:p>
    <w:p w14:paraId="3EC4A3F0" w14:textId="77777777" w:rsidR="00E76ADD" w:rsidRPr="00D707C8" w:rsidRDefault="00E76ADD" w:rsidP="00D707C8">
      <w:pPr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</w:pPr>
    </w:p>
    <w:p w14:paraId="0CF1641B" w14:textId="77777777" w:rsidR="00D707C8" w:rsidRPr="00D707C8" w:rsidRDefault="00D707C8" w:rsidP="00D707C8">
      <w:pPr>
        <w:rPr>
          <w:rFonts w:ascii="Arial" w:hAnsi="Arial" w:cs="Arial"/>
          <w:bCs/>
          <w:color w:val="000000"/>
          <w:sz w:val="18"/>
          <w:szCs w:val="18"/>
          <w:shd w:val="clear" w:color="auto" w:fill="FFFFFF"/>
          <w:lang w:val="nl-NL"/>
        </w:rPr>
      </w:pPr>
    </w:p>
    <w:p w14:paraId="563759A2" w14:textId="20789DA6" w:rsidR="00D707C8" w:rsidRPr="00296663" w:rsidRDefault="00296663" w:rsidP="00D707C8">
      <w:pPr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Pleidooi voor het Nederlands</w:t>
      </w:r>
    </w:p>
    <w:p w14:paraId="24768A39" w14:textId="77777777" w:rsidR="00D707C8" w:rsidRPr="00296663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</w:p>
    <w:p w14:paraId="3726F7E4" w14:textId="19609DBF" w:rsidR="00D707C8" w:rsidRPr="00296663" w:rsidRDefault="00296663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>Geachte Directeur</w:t>
      </w:r>
    </w:p>
    <w:p w14:paraId="7FA53901" w14:textId="77777777" w:rsidR="00296663" w:rsidRPr="00C14702" w:rsidRDefault="00296663" w:rsidP="00D707C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nl-NL"/>
        </w:rPr>
      </w:pPr>
    </w:p>
    <w:p w14:paraId="4D2DFE2D" w14:textId="2CC5BC73" w:rsidR="00D707C8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Het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Overlegcentrum van Vlaamse Verenigingen (OVV)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is een organisatie die nadenkt over de toekomst van Vlaanderen. Wij zijn begaan met onze cultuur en onze welvaart. Recent zijn we ons met een werkgroep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meer gaan inzetten voor onze taal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>, het Nederlands.</w:t>
      </w:r>
      <w:r w:rsid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We merken immers dat er geregeld iets hapert aan onze manier van samenleven. Elkaar beter verstaan en begrijpen via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het Nederlands lijkt een vanzelfsprekendheid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. Bovendien zien we ook een andere opdracht voor onze taal: door goed, precies en eerlijk taalgebruik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meer kansen creëren voor iedereen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>.</w:t>
      </w:r>
    </w:p>
    <w:p w14:paraId="4DA8DC17" w14:textId="77777777" w:rsidR="00296663" w:rsidRPr="00C14702" w:rsidRDefault="00296663" w:rsidP="00D707C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nl-NL"/>
        </w:rPr>
      </w:pPr>
    </w:p>
    <w:p w14:paraId="787CEC45" w14:textId="5264B0B4" w:rsidR="00D707C8" w:rsidRPr="00296663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Het Nederlands kan dus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een belangrijke sociale functie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hebben. Maar we zien ook dat het Nederlands niet alle maatschappelijke behoeften lijkt af te dekken.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Andere talen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, van Engels over Spaans tot Chinees en Arabisch zijn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meer dan vroeger in onze Vlaamse leefomgeving aanwezig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, zowel cultureel als economisch. Ook niet alle inwoners van Vlaanderen ervaren het Nederlands nog als volstrekt vanzelfsprekend. Het Nederlands is de officiële taal, maar bereikt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niet iedereen even gemakkelijk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>.</w:t>
      </w:r>
    </w:p>
    <w:p w14:paraId="3C80D634" w14:textId="77777777" w:rsidR="00296663" w:rsidRPr="00C14702" w:rsidRDefault="00296663" w:rsidP="00D707C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nl-NL"/>
        </w:rPr>
      </w:pPr>
    </w:p>
    <w:p w14:paraId="6B8110CB" w14:textId="7748D633" w:rsidR="00D707C8" w:rsidRPr="00296663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Het OVV gelooft dat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een eerlijk gesprek over taalgebruik in het Vlaamse middenveld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, in het verenigingsleven en in de talloze organisaties en initiatieven in Vlaanderen het inzicht zal helpen groeien dat het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Nederlands bewuster kan worden gebruikt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>. Hoe communiceert mijn sportvereniging? Hoe doet de toneelgroep in mijn gemeente dat? Was een Engelstalige slogan voor het buurtfeest echt nodig?</w:t>
      </w:r>
    </w:p>
    <w:p w14:paraId="1814E9CB" w14:textId="77777777" w:rsidR="00296663" w:rsidRPr="00C14702" w:rsidRDefault="00296663" w:rsidP="00D707C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nl-NL"/>
        </w:rPr>
      </w:pPr>
    </w:p>
    <w:p w14:paraId="516E3428" w14:textId="59393ABF" w:rsidR="00D707C8" w:rsidRPr="00296663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Dit is geen pleidooi om nooit andere talen te gebruiken. Wel de vraag om na te denken of er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af en toe geen kansen worden gemist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om het Nederlands alle armslag te geven om mensen te verbinden. Want dat doet het Nederlands even goed als andere talen.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Laat het Nederlands evolueren: gebruik het creatief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tot het volop een taal van de eenentwintigste eeuw is. Gebruik het Nederlands bewust  ook wanneer dat soms minder evident lijkt.</w:t>
      </w:r>
    </w:p>
    <w:p w14:paraId="232A37BC" w14:textId="77777777" w:rsidR="00296663" w:rsidRPr="00C14702" w:rsidRDefault="00296663" w:rsidP="00D707C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nl-NL"/>
        </w:rPr>
      </w:pPr>
    </w:p>
    <w:p w14:paraId="5458E0E8" w14:textId="3A8125EC" w:rsidR="00D707C8" w:rsidRPr="00296663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Als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bijlage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bij deze brief ontvangt u ‘</w:t>
      </w:r>
      <w:r w:rsidRPr="00C14702">
        <w:rPr>
          <w:rFonts w:ascii="Arial" w:hAnsi="Arial" w:cs="Arial"/>
          <w:b/>
          <w:i/>
          <w:iCs/>
          <w:color w:val="000000"/>
          <w:sz w:val="22"/>
          <w:szCs w:val="22"/>
          <w:shd w:val="clear" w:color="auto" w:fill="FFFFFF"/>
          <w:lang w:val="nl-NL"/>
        </w:rPr>
        <w:t>Pleidooi voor het Nederlands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’. Het is een document dat een heel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aantal actuele doordenkers over taal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samenbrengt. Misschien vormen ze </w:t>
      </w:r>
      <w:r w:rsid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>wel de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basis om in de schoot van uw vereniging of organisaties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>de discussie over taalgebruik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te voeren.</w:t>
      </w:r>
      <w:r w:rsid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 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Wij hebben </w:t>
      </w:r>
      <w:r w:rsidRPr="00C14702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 xml:space="preserve">vertrouwen in het grote vermogen van het Vlaamse middenveld </w:t>
      </w: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>en verenigingsleven om goede besluiten te nemen.</w:t>
      </w:r>
    </w:p>
    <w:p w14:paraId="393379FD" w14:textId="77777777" w:rsidR="00296663" w:rsidRPr="00C14702" w:rsidRDefault="00296663" w:rsidP="00D707C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nl-NL"/>
        </w:rPr>
      </w:pPr>
    </w:p>
    <w:p w14:paraId="70B91426" w14:textId="66648447" w:rsidR="00D707C8" w:rsidRPr="00296663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>Zoals altijd, houden wij ons ter beschikking voor overleg en advies.</w:t>
      </w:r>
    </w:p>
    <w:p w14:paraId="3A59CE18" w14:textId="77777777" w:rsidR="00296663" w:rsidRPr="00C14702" w:rsidRDefault="00296663" w:rsidP="00D707C8">
      <w:pPr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nl-NL"/>
        </w:rPr>
      </w:pPr>
    </w:p>
    <w:p w14:paraId="418385D2" w14:textId="224438D3" w:rsidR="00D707C8" w:rsidRPr="00296663" w:rsidRDefault="00296663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  <w:t xml:space="preserve">Vriendelijke groet, </w:t>
      </w:r>
    </w:p>
    <w:p w14:paraId="421B2A5B" w14:textId="77777777" w:rsidR="00D707C8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</w:p>
    <w:p w14:paraId="51302CC9" w14:textId="77777777" w:rsidR="00296663" w:rsidRDefault="00296663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</w:p>
    <w:p w14:paraId="0121687B" w14:textId="77777777" w:rsidR="00296663" w:rsidRPr="00296663" w:rsidRDefault="00296663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</w:p>
    <w:p w14:paraId="2734CE1C" w14:textId="77777777" w:rsidR="00D707C8" w:rsidRPr="00296663" w:rsidRDefault="00D707C8" w:rsidP="00D707C8">
      <w:pP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nl-NL"/>
        </w:rPr>
      </w:pPr>
    </w:p>
    <w:p w14:paraId="2FD3D4FA" w14:textId="77777777" w:rsidR="00D707C8" w:rsidRPr="00296663" w:rsidRDefault="00D707C8" w:rsidP="00D707C8">
      <w:pPr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</w:pPr>
      <w:r w:rsidRPr="00296663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 xml:space="preserve">Paul Becue                                                </w:t>
      </w:r>
      <w:r w:rsidRPr="00296663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ab/>
      </w:r>
      <w:r w:rsidRPr="00296663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nl-NL"/>
        </w:rPr>
        <w:tab/>
        <w:t>Christel Uytdewilgen</w:t>
      </w:r>
    </w:p>
    <w:p w14:paraId="1EE21133" w14:textId="2E44C2C8" w:rsidR="002D501D" w:rsidRPr="002D501D" w:rsidRDefault="00D707C8" w:rsidP="00034931">
      <w:pPr>
        <w:rPr>
          <w:rFonts w:ascii="Arial" w:hAnsi="Arial" w:cs="Arial"/>
          <w:sz w:val="16"/>
          <w:szCs w:val="16"/>
        </w:rPr>
      </w:pPr>
      <w:r w:rsidRPr="00296663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nl-NL"/>
        </w:rPr>
        <w:t>Voorzitter</w:t>
      </w:r>
      <w:r w:rsidRPr="00296663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nl-NL"/>
        </w:rPr>
        <w:tab/>
      </w:r>
      <w:r w:rsidRPr="00296663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nl-NL"/>
        </w:rPr>
        <w:tab/>
      </w:r>
      <w:r w:rsidRPr="00296663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nl-NL"/>
        </w:rPr>
        <w:tab/>
      </w:r>
      <w:r w:rsidRPr="00296663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nl-NL"/>
        </w:rPr>
        <w:tab/>
      </w:r>
      <w:r w:rsidRPr="00296663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nl-NL"/>
        </w:rPr>
        <w:tab/>
      </w:r>
      <w:r w:rsidRPr="00296663">
        <w:rPr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  <w:lang w:val="nl-NL"/>
        </w:rPr>
        <w:tab/>
        <w:t>Coördinator Werkgroep Taal OVV</w:t>
      </w:r>
    </w:p>
    <w:sectPr w:rsidR="002D501D" w:rsidRPr="002D501D" w:rsidSect="00296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F9B2" w14:textId="77777777" w:rsidR="002B33CA" w:rsidRDefault="002B33CA" w:rsidP="002D501D">
      <w:r>
        <w:separator/>
      </w:r>
    </w:p>
  </w:endnote>
  <w:endnote w:type="continuationSeparator" w:id="0">
    <w:p w14:paraId="4A82F305" w14:textId="77777777" w:rsidR="002B33CA" w:rsidRDefault="002B33CA" w:rsidP="002D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EF81" w14:textId="77777777" w:rsidR="002D501D" w:rsidRDefault="002D50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4A61" w14:textId="77777777" w:rsidR="002D501D" w:rsidRDefault="002D50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B338" w14:textId="77777777" w:rsidR="002D501D" w:rsidRDefault="002D50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A27E" w14:textId="77777777" w:rsidR="002B33CA" w:rsidRDefault="002B33CA" w:rsidP="002D501D">
      <w:r>
        <w:separator/>
      </w:r>
    </w:p>
  </w:footnote>
  <w:footnote w:type="continuationSeparator" w:id="0">
    <w:p w14:paraId="403BB08B" w14:textId="77777777" w:rsidR="002B33CA" w:rsidRDefault="002B33CA" w:rsidP="002D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9A9F" w14:textId="71C114A7" w:rsidR="002D501D" w:rsidRDefault="002B33CA">
    <w:pPr>
      <w:pStyle w:val="Koptekst"/>
    </w:pPr>
    <w:r>
      <w:rPr>
        <w:noProof/>
      </w:rPr>
      <w:pict w14:anchorId="47D03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80428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r OVV22002 Briefhoofd-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45FE" w14:textId="28AB6711" w:rsidR="002D501D" w:rsidRDefault="002B33CA">
    <w:pPr>
      <w:pStyle w:val="Koptekst"/>
    </w:pPr>
    <w:r>
      <w:rPr>
        <w:noProof/>
      </w:rPr>
      <w:pict w14:anchorId="71836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80429" o:spid="_x0000_s1026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r OVV22002 Briefhoofd-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34B5" w14:textId="60CB65E4" w:rsidR="002D501D" w:rsidRDefault="002B33CA">
    <w:pPr>
      <w:pStyle w:val="Koptekst"/>
    </w:pPr>
    <w:r>
      <w:rPr>
        <w:noProof/>
      </w:rPr>
      <w:pict w14:anchorId="3AC45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80427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r OVV22002 Briefhoofd-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549CB"/>
    <w:multiLevelType w:val="hybridMultilevel"/>
    <w:tmpl w:val="EACE658A"/>
    <w:lvl w:ilvl="0" w:tplc="CAB63620">
      <w:start w:val="280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112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1D"/>
    <w:rsid w:val="0001575C"/>
    <w:rsid w:val="000269A6"/>
    <w:rsid w:val="00034931"/>
    <w:rsid w:val="00092A0B"/>
    <w:rsid w:val="000D44F9"/>
    <w:rsid w:val="00154441"/>
    <w:rsid w:val="001654D0"/>
    <w:rsid w:val="001A0C1D"/>
    <w:rsid w:val="001B2A5F"/>
    <w:rsid w:val="00241DD2"/>
    <w:rsid w:val="00296663"/>
    <w:rsid w:val="002B33CA"/>
    <w:rsid w:val="002D501D"/>
    <w:rsid w:val="003228E6"/>
    <w:rsid w:val="00333310"/>
    <w:rsid w:val="0034242A"/>
    <w:rsid w:val="003C44B0"/>
    <w:rsid w:val="003E554F"/>
    <w:rsid w:val="00431393"/>
    <w:rsid w:val="004F3532"/>
    <w:rsid w:val="005744B2"/>
    <w:rsid w:val="00577F2C"/>
    <w:rsid w:val="005A758D"/>
    <w:rsid w:val="00634856"/>
    <w:rsid w:val="006E0B67"/>
    <w:rsid w:val="007D31CD"/>
    <w:rsid w:val="007D63DA"/>
    <w:rsid w:val="00910326"/>
    <w:rsid w:val="009221B6"/>
    <w:rsid w:val="00945921"/>
    <w:rsid w:val="009552E3"/>
    <w:rsid w:val="00A01672"/>
    <w:rsid w:val="00A60570"/>
    <w:rsid w:val="00AA1483"/>
    <w:rsid w:val="00AF7569"/>
    <w:rsid w:val="00B5292B"/>
    <w:rsid w:val="00B61264"/>
    <w:rsid w:val="00B822EC"/>
    <w:rsid w:val="00B96A6F"/>
    <w:rsid w:val="00C14702"/>
    <w:rsid w:val="00C45383"/>
    <w:rsid w:val="00C627BD"/>
    <w:rsid w:val="00C7156C"/>
    <w:rsid w:val="00D540ED"/>
    <w:rsid w:val="00D704B4"/>
    <w:rsid w:val="00D707C8"/>
    <w:rsid w:val="00E0660E"/>
    <w:rsid w:val="00E76ADD"/>
    <w:rsid w:val="00F21F38"/>
    <w:rsid w:val="00FB60FC"/>
    <w:rsid w:val="00F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CC3B2"/>
  <w15:chartTrackingRefBased/>
  <w15:docId w15:val="{54FB6B65-EF7D-1E4D-BD02-5F339505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D50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501D"/>
  </w:style>
  <w:style w:type="paragraph" w:styleId="Voettekst">
    <w:name w:val="footer"/>
    <w:basedOn w:val="Standaard"/>
    <w:link w:val="VoettekstChar"/>
    <w:uiPriority w:val="99"/>
    <w:unhideWhenUsed/>
    <w:rsid w:val="002D50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501D"/>
  </w:style>
  <w:style w:type="paragraph" w:styleId="Lijstalinea">
    <w:name w:val="List Paragraph"/>
    <w:basedOn w:val="Standaard"/>
    <w:uiPriority w:val="34"/>
    <w:qFormat/>
    <w:rsid w:val="002D501D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241D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Royen</dc:creator>
  <cp:keywords/>
  <dc:description/>
  <cp:lastModifiedBy>Christel Uytdewilgen</cp:lastModifiedBy>
  <cp:revision>2</cp:revision>
  <cp:lastPrinted>2025-12-08T10:04:00Z</cp:lastPrinted>
  <dcterms:created xsi:type="dcterms:W3CDTF">2026-04-27T20:16:00Z</dcterms:created>
  <dcterms:modified xsi:type="dcterms:W3CDTF">2026-04-27T20:16:00Z</dcterms:modified>
</cp:coreProperties>
</file>